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B3DD5" w14:paraId="4892997C" w14:textId="77777777">
      <w:pPr>
        <w:pStyle w:val="BodyText"/>
        <w:spacing w:before="29"/>
      </w:pPr>
    </w:p>
    <w:p w:rsidR="00BB3DD5" w14:paraId="3B170310" w14:textId="77777777">
      <w:pPr>
        <w:pStyle w:val="BodyText"/>
        <w:ind w:right="66"/>
        <w:jc w:val="center"/>
      </w:pPr>
      <w:r>
        <w:rPr>
          <w:color w:val="FF0000"/>
        </w:rPr>
        <w:t>TIMBRE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PREFEITURA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MUNICIPAL</w:t>
      </w:r>
    </w:p>
    <w:p w:rsidR="00BB3DD5" w14:paraId="7CDD4E8E" w14:textId="77777777">
      <w:pPr>
        <w:pStyle w:val="BodyText"/>
      </w:pPr>
    </w:p>
    <w:p w:rsidR="00BB3DD5" w14:paraId="511BA44E" w14:textId="77777777">
      <w:pPr>
        <w:pStyle w:val="BodyText"/>
        <w:spacing w:before="119"/>
      </w:pPr>
    </w:p>
    <w:p w:rsidR="00BB3DD5" w14:paraId="2C7B34CE" w14:textId="77777777">
      <w:pPr>
        <w:pStyle w:val="BodyText"/>
        <w:ind w:left="104"/>
      </w:pPr>
      <w:r>
        <w:t>Ofício</w:t>
      </w:r>
      <w:r>
        <w:rPr>
          <w:spacing w:val="-15"/>
        </w:rPr>
        <w:t xml:space="preserve"> </w:t>
      </w:r>
      <w:r>
        <w:t>[</w:t>
      </w:r>
      <w:r>
        <w:rPr>
          <w:color w:val="FF0000"/>
        </w:rPr>
        <w:t>número</w:t>
      </w:r>
      <w:r>
        <w:t>]</w:t>
      </w:r>
      <w:r>
        <w:rPr>
          <w:spacing w:val="-13"/>
        </w:rPr>
        <w:t xml:space="preserve"> </w:t>
      </w:r>
      <w:r>
        <w:t>Município,</w:t>
      </w:r>
      <w:r>
        <w:rPr>
          <w:spacing w:val="-10"/>
        </w:rPr>
        <w:t xml:space="preserve"> </w:t>
      </w:r>
      <w:r>
        <w:rPr>
          <w:spacing w:val="-2"/>
        </w:rPr>
        <w:t>[</w:t>
      </w:r>
      <w:r>
        <w:rPr>
          <w:color w:val="FF0000"/>
          <w:spacing w:val="-2"/>
        </w:rPr>
        <w:t>data</w:t>
      </w:r>
      <w:r>
        <w:rPr>
          <w:spacing w:val="-2"/>
        </w:rPr>
        <w:t>]</w:t>
      </w:r>
    </w:p>
    <w:p w:rsidR="00BB3DD5" w14:paraId="0DA58EF7" w14:textId="77777777">
      <w:pPr>
        <w:pStyle w:val="BodyText"/>
        <w:spacing w:before="85"/>
      </w:pPr>
    </w:p>
    <w:p w:rsidR="00BB3DD5" w14:paraId="236A6230" w14:textId="77777777">
      <w:pPr>
        <w:pStyle w:val="BodyText"/>
        <w:spacing w:line="276" w:lineRule="auto"/>
        <w:ind w:left="104"/>
      </w:pPr>
      <w:r>
        <w:t>Assunto:</w:t>
      </w:r>
      <w:r>
        <w:rPr>
          <w:spacing w:val="38"/>
        </w:rPr>
        <w:t xml:space="preserve"> </w:t>
      </w:r>
      <w:r>
        <w:t>Edital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 w:rsidR="769E023A">
        <w:t>Chamada Pública</w:t>
      </w:r>
      <w:r>
        <w:rPr>
          <w:spacing w:val="38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recebimento de</w:t>
      </w:r>
      <w:r>
        <w:rPr>
          <w:spacing w:val="-3"/>
        </w:rPr>
        <w:t xml:space="preserve"> </w:t>
      </w:r>
      <w:r>
        <w:t>"cestas</w:t>
      </w:r>
      <w:r>
        <w:rPr>
          <w:spacing w:val="-1"/>
        </w:rPr>
        <w:t xml:space="preserve"> </w:t>
      </w:r>
      <w:r>
        <w:t>básicas"</w:t>
      </w:r>
      <w:r>
        <w:rPr>
          <w:spacing w:val="-2"/>
        </w:rPr>
        <w:t xml:space="preserve"> </w:t>
      </w:r>
      <w:r>
        <w:t>e/ou "kits de alimentos"</w:t>
      </w:r>
    </w:p>
    <w:p w:rsidR="00BB3DD5" w14:paraId="434597B7" w14:textId="77777777">
      <w:pPr>
        <w:pStyle w:val="BodyText"/>
        <w:spacing w:before="46"/>
      </w:pPr>
    </w:p>
    <w:p w:rsidR="00BB3DD5" w14:paraId="5FDA1DDF" w14:textId="77777777">
      <w:pPr>
        <w:pStyle w:val="BodyText"/>
        <w:ind w:left="385"/>
      </w:pPr>
      <w:r>
        <w:t>Prezado</w:t>
      </w:r>
      <w:r>
        <w:rPr>
          <w:spacing w:val="-7"/>
        </w:rPr>
        <w:t xml:space="preserve"> </w:t>
      </w:r>
      <w:r>
        <w:rPr>
          <w:spacing w:val="-2"/>
        </w:rPr>
        <w:t>Secretário,</w:t>
      </w:r>
    </w:p>
    <w:p w:rsidR="00BB3DD5" w14:paraId="4DB8DE69" w14:textId="77777777">
      <w:pPr>
        <w:pStyle w:val="BodyText"/>
        <w:spacing w:before="87"/>
      </w:pPr>
    </w:p>
    <w:p w:rsidR="00BB3DD5" w14:paraId="48393949" w14:textId="77777777">
      <w:pPr>
        <w:pStyle w:val="BodyText"/>
        <w:spacing w:line="276" w:lineRule="auto"/>
        <w:ind w:left="104" w:right="304" w:firstLine="295"/>
        <w:jc w:val="both"/>
      </w:pPr>
      <w:r>
        <w:t>Ao cumprimentá-lo cordialmente, o Executivo Municipal de [</w:t>
      </w:r>
      <w:r>
        <w:rPr>
          <w:color w:val="FF0000"/>
        </w:rPr>
        <w:t>município</w:t>
      </w:r>
      <w:r>
        <w:t>] vem, através deste, encaminhar a esta Secretaria Estadual de Desenvolvimento Social a intenção de receber [</w:t>
      </w:r>
      <w:r>
        <w:rPr>
          <w:color w:val="FF0000"/>
        </w:rPr>
        <w:t>número</w:t>
      </w:r>
      <w:r>
        <w:t>]/mês “Cestas Básicas” ou “Kits de Alimentos” com o objetivo de promover a segurança alimentar de famílias em situação de vulnerabilidade social em razão da calamidade pública no território municipal.</w:t>
      </w:r>
    </w:p>
    <w:p w:rsidR="00BB3DD5" w14:paraId="565788E0" w14:textId="77777777">
      <w:pPr>
        <w:pStyle w:val="BodyText"/>
        <w:spacing w:line="276" w:lineRule="auto"/>
        <w:ind w:left="104" w:right="304" w:firstLine="295"/>
        <w:jc w:val="both"/>
      </w:pPr>
      <w:r>
        <w:t>Na oportunidade indicamos o(a) servidor(a) [</w:t>
      </w:r>
      <w:r>
        <w:rPr>
          <w:color w:val="FF0000"/>
        </w:rPr>
        <w:t>XXXXX</w:t>
      </w:r>
      <w:r>
        <w:t>], cargo [</w:t>
      </w:r>
      <w:r>
        <w:rPr>
          <w:color w:val="FF0000"/>
        </w:rPr>
        <w:t>XXXXX</w:t>
      </w:r>
      <w:r>
        <w:t>] para Coordenador(a) Geral da Ação de Distribuição de Alimentos no</w:t>
      </w:r>
      <w:r>
        <w:rPr>
          <w:spacing w:val="80"/>
        </w:rPr>
        <w:t xml:space="preserve"> </w:t>
      </w:r>
      <w:r>
        <w:t>município.</w:t>
      </w:r>
    </w:p>
    <w:p w:rsidR="00BB3DD5" w14:paraId="772ACDAB" w14:textId="77777777">
      <w:pPr>
        <w:pStyle w:val="BodyText"/>
        <w:spacing w:before="48"/>
      </w:pPr>
    </w:p>
    <w:p w:rsidR="00BB3DD5" w14:paraId="40210039" w14:textId="77777777">
      <w:pPr>
        <w:pStyle w:val="BodyText"/>
        <w:spacing w:before="1"/>
        <w:ind w:left="1021"/>
      </w:pPr>
      <w:r>
        <w:t>Sendo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tínhamos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momento.</w:t>
      </w:r>
    </w:p>
    <w:p w:rsidR="00BB3DD5" w14:paraId="4D126226" w14:textId="77777777">
      <w:pPr>
        <w:pStyle w:val="BodyText"/>
      </w:pPr>
    </w:p>
    <w:p w:rsidR="00BB3DD5" w14:paraId="554C24AB" w14:textId="77777777">
      <w:pPr>
        <w:pStyle w:val="BodyText"/>
        <w:spacing w:before="237"/>
      </w:pPr>
    </w:p>
    <w:p w:rsidR="00BB3DD5" w14:paraId="65279E4B" w14:textId="77777777">
      <w:pPr>
        <w:pStyle w:val="BodyText"/>
        <w:ind w:left="1021"/>
      </w:pPr>
      <w:r>
        <w:rPr>
          <w:spacing w:val="-2"/>
        </w:rPr>
        <w:t>Atenciosamente,</w:t>
      </w:r>
    </w:p>
    <w:p w:rsidR="00BB3DD5" w14:paraId="3BF08BD9" w14:textId="77777777">
      <w:pPr>
        <w:pStyle w:val="BodyText"/>
      </w:pPr>
    </w:p>
    <w:p w:rsidR="00BB3DD5" w14:paraId="1631CD31" w14:textId="77777777">
      <w:pPr>
        <w:pStyle w:val="BodyText"/>
      </w:pPr>
    </w:p>
    <w:p w:rsidR="00BB3DD5" w14:paraId="0F997D9C" w14:textId="77777777">
      <w:pPr>
        <w:pStyle w:val="BodyText"/>
        <w:spacing w:before="168"/>
      </w:pPr>
    </w:p>
    <w:p w:rsidR="00BB3DD5" w14:paraId="0E7494FA" w14:textId="77777777">
      <w:pPr>
        <w:spacing w:before="1"/>
        <w:ind w:left="707"/>
        <w:jc w:val="center"/>
        <w:rPr>
          <w:b/>
        </w:rPr>
      </w:pPr>
      <w:r>
        <w:rPr>
          <w:b/>
        </w:rPr>
        <w:t>[</w:t>
      </w:r>
      <w:r>
        <w:rPr>
          <w:b/>
          <w:color w:val="FF0000"/>
        </w:rPr>
        <w:t>Nome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spacing w:val="-2"/>
        </w:rPr>
        <w:t>assinatura</w:t>
      </w:r>
      <w:r>
        <w:rPr>
          <w:b/>
          <w:spacing w:val="-2"/>
        </w:rPr>
        <w:t>]</w:t>
      </w:r>
    </w:p>
    <w:p w:rsidR="00BB3DD5" w14:paraId="2984035A" w14:textId="77777777">
      <w:pPr>
        <w:pStyle w:val="BodyText"/>
        <w:spacing w:before="152"/>
        <w:ind w:left="696"/>
        <w:jc w:val="center"/>
      </w:pPr>
      <w:r>
        <w:t>Prefeito</w:t>
      </w:r>
      <w:r>
        <w:rPr>
          <w:spacing w:val="-10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rPr>
          <w:spacing w:val="-2"/>
        </w:rPr>
        <w:t>Municipal</w:t>
      </w:r>
    </w:p>
    <w:p w:rsidR="00BB3DD5" w14:paraId="488166F1" w14:textId="77777777">
      <w:pPr>
        <w:pStyle w:val="BodyText"/>
      </w:pPr>
    </w:p>
    <w:p w:rsidR="00BB3DD5" w14:paraId="2756FDD3" w14:textId="77777777">
      <w:pPr>
        <w:pStyle w:val="BodyText"/>
        <w:spacing w:before="149"/>
      </w:pPr>
    </w:p>
    <w:p w:rsidR="00BB3DD5" w14:paraId="4F544C10" w14:textId="77777777">
      <w:pPr>
        <w:pStyle w:val="BodyText"/>
        <w:ind w:left="104"/>
      </w:pPr>
      <w:r>
        <w:t>Ilmo</w:t>
      </w:r>
      <w:r>
        <w:rPr>
          <w:spacing w:val="-6"/>
        </w:rPr>
        <w:t xml:space="preserve"> </w:t>
      </w:r>
      <w:r>
        <w:rPr>
          <w:spacing w:val="-5"/>
        </w:rPr>
        <w:t>Sr.</w:t>
      </w:r>
    </w:p>
    <w:p w:rsidR="00BB3DD5" w14:paraId="6FF6D56E" w14:textId="77777777">
      <w:pPr>
        <w:pStyle w:val="BodyText"/>
        <w:spacing w:before="37"/>
        <w:ind w:left="104"/>
      </w:pPr>
      <w:r>
        <w:t>Roberto</w:t>
      </w:r>
      <w:r>
        <w:rPr>
          <w:spacing w:val="-7"/>
        </w:rPr>
        <w:t xml:space="preserve"> </w:t>
      </w:r>
      <w:r>
        <w:rPr>
          <w:spacing w:val="-2"/>
        </w:rPr>
        <w:t>Fantinel</w:t>
      </w:r>
    </w:p>
    <w:p w:rsidR="00BB3DD5" w14:paraId="6B66D212" w14:textId="77777777">
      <w:pPr>
        <w:pStyle w:val="BodyText"/>
        <w:spacing w:before="38" w:line="276" w:lineRule="auto"/>
        <w:ind w:left="104" w:right="3897"/>
      </w:pPr>
      <w:r>
        <w:t>Secretário</w:t>
      </w:r>
      <w:r>
        <w:rPr>
          <w:spacing w:val="-16"/>
        </w:rPr>
        <w:t xml:space="preserve"> </w:t>
      </w:r>
      <w:r>
        <w:t>Estadual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Desenvolvimento</w:t>
      </w:r>
      <w:r>
        <w:rPr>
          <w:spacing w:val="-16"/>
        </w:rPr>
        <w:t xml:space="preserve"> </w:t>
      </w:r>
      <w:r>
        <w:t>Social Porto Alegre - RS</w:t>
      </w:r>
    </w:p>
    <w:p w:rsidR="00BB3DD5" w14:paraId="6295F925" w14:textId="77777777">
      <w:pPr>
        <w:spacing w:line="276" w:lineRule="auto"/>
      </w:pPr>
    </w:p>
    <w:sectPr>
      <w:headerReference w:type="default" r:id="rId7"/>
      <w:pgSz w:w="11920" w:h="16850"/>
      <w:pgMar w:top="3200" w:right="1240" w:bottom="280" w:left="1600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DD5" w14:paraId="1B1CCA3F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3268345</wp:posOffset>
          </wp:positionH>
          <wp:positionV relativeFrom="page">
            <wp:posOffset>449592</wp:posOffset>
          </wp:positionV>
          <wp:extent cx="1155700" cy="1231887"/>
          <wp:effectExtent l="0" t="0" r="0" b="0"/>
          <wp:wrapNone/>
          <wp:docPr id="37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2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700" cy="123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1869259</wp:posOffset>
              </wp:positionV>
              <wp:extent cx="675640" cy="18224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756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DD5" w14:textId="7777777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I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49" type="#_x0000_t202" style="width:53.2pt;height:14.35pt;margin-top:147.2pt;margin-left:279.75pt;mso-position-horizontal-relative:page;mso-position-vertical-relative:page;mso-wrap-distance-bottom:0;mso-wrap-distance-left:0;mso-wrap-distance-right:0;mso-wrap-distance-top:0;mso-wrap-style:square;position:absolute;v-text-anchor:top;visibility:visible;z-index:-251656192" filled="f" stroked="f">
              <v:textbox inset="0,0,0,0">
                <w:txbxContent>
                  <w:p w:rsidR="00BB3DD5" w14:paraId="2FC53630" w14:textId="7777777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5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 \* ROMAN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215080">
                      <w:rPr>
                        <w:b/>
                        <w:noProof/>
                        <w:spacing w:val="-10"/>
                      </w:rPr>
                      <w:t>I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5"/>
    <w:rsid w:val="00064B3A"/>
    <w:rsid w:val="000E1E64"/>
    <w:rsid w:val="000F43CE"/>
    <w:rsid w:val="001406E1"/>
    <w:rsid w:val="00142983"/>
    <w:rsid w:val="001901A0"/>
    <w:rsid w:val="001E039C"/>
    <w:rsid w:val="00215080"/>
    <w:rsid w:val="00247512"/>
    <w:rsid w:val="0032320A"/>
    <w:rsid w:val="00561092"/>
    <w:rsid w:val="00601FC7"/>
    <w:rsid w:val="00636156"/>
    <w:rsid w:val="006404DF"/>
    <w:rsid w:val="006704D2"/>
    <w:rsid w:val="0067427F"/>
    <w:rsid w:val="006E6734"/>
    <w:rsid w:val="00711C36"/>
    <w:rsid w:val="00726DC7"/>
    <w:rsid w:val="00803AA2"/>
    <w:rsid w:val="008662C0"/>
    <w:rsid w:val="009D252A"/>
    <w:rsid w:val="009E5D27"/>
    <w:rsid w:val="009F4284"/>
    <w:rsid w:val="00A4036C"/>
    <w:rsid w:val="00A748D1"/>
    <w:rsid w:val="00AC19AC"/>
    <w:rsid w:val="00AF27F6"/>
    <w:rsid w:val="00B5188D"/>
    <w:rsid w:val="00B7091E"/>
    <w:rsid w:val="00BB3DD5"/>
    <w:rsid w:val="00BE5E9C"/>
    <w:rsid w:val="00CD588F"/>
    <w:rsid w:val="00D83D38"/>
    <w:rsid w:val="00E47935"/>
    <w:rsid w:val="00EA2B90"/>
    <w:rsid w:val="00EE4087"/>
    <w:rsid w:val="0275C755"/>
    <w:rsid w:val="08D740B1"/>
    <w:rsid w:val="0902696A"/>
    <w:rsid w:val="0926B5F3"/>
    <w:rsid w:val="0936F113"/>
    <w:rsid w:val="0A5A49CE"/>
    <w:rsid w:val="0B9ACBB5"/>
    <w:rsid w:val="0DD39726"/>
    <w:rsid w:val="0E03B51B"/>
    <w:rsid w:val="0F6FEFDF"/>
    <w:rsid w:val="0FA57AB0"/>
    <w:rsid w:val="1449B09D"/>
    <w:rsid w:val="17A7D98E"/>
    <w:rsid w:val="1B6786FB"/>
    <w:rsid w:val="1BE13D04"/>
    <w:rsid w:val="1E00E83A"/>
    <w:rsid w:val="1E916D34"/>
    <w:rsid w:val="2047310C"/>
    <w:rsid w:val="20B68D63"/>
    <w:rsid w:val="20C0DA5A"/>
    <w:rsid w:val="2155758B"/>
    <w:rsid w:val="21A56BF6"/>
    <w:rsid w:val="24D69776"/>
    <w:rsid w:val="265ED167"/>
    <w:rsid w:val="2B4BF315"/>
    <w:rsid w:val="2BF0E01D"/>
    <w:rsid w:val="2C66D09F"/>
    <w:rsid w:val="2C6E349F"/>
    <w:rsid w:val="2CD12F1C"/>
    <w:rsid w:val="2CDC809A"/>
    <w:rsid w:val="2E25D12B"/>
    <w:rsid w:val="2EA1CEBF"/>
    <w:rsid w:val="31BC6C69"/>
    <w:rsid w:val="32150C0C"/>
    <w:rsid w:val="33C5D8C4"/>
    <w:rsid w:val="3546F261"/>
    <w:rsid w:val="3667B745"/>
    <w:rsid w:val="3A4F35CA"/>
    <w:rsid w:val="3AEF3378"/>
    <w:rsid w:val="3D8A6F46"/>
    <w:rsid w:val="3F619128"/>
    <w:rsid w:val="405C3CAA"/>
    <w:rsid w:val="40CB06ED"/>
    <w:rsid w:val="4199FBC4"/>
    <w:rsid w:val="42729E13"/>
    <w:rsid w:val="438C0491"/>
    <w:rsid w:val="4642DA6E"/>
    <w:rsid w:val="46F7CB7A"/>
    <w:rsid w:val="47147905"/>
    <w:rsid w:val="4743842F"/>
    <w:rsid w:val="48C12FDB"/>
    <w:rsid w:val="4A99D572"/>
    <w:rsid w:val="4B7AAA8B"/>
    <w:rsid w:val="4B86D1AD"/>
    <w:rsid w:val="4F55AC20"/>
    <w:rsid w:val="524CF124"/>
    <w:rsid w:val="52C402FD"/>
    <w:rsid w:val="55100B28"/>
    <w:rsid w:val="59ABF8D4"/>
    <w:rsid w:val="5AB800B6"/>
    <w:rsid w:val="5ABAA53D"/>
    <w:rsid w:val="5CB07E77"/>
    <w:rsid w:val="5D8E728A"/>
    <w:rsid w:val="65A8C9D8"/>
    <w:rsid w:val="692E100A"/>
    <w:rsid w:val="6A66A911"/>
    <w:rsid w:val="6ADCAAD9"/>
    <w:rsid w:val="6B4A9196"/>
    <w:rsid w:val="6D1136D0"/>
    <w:rsid w:val="6E11248D"/>
    <w:rsid w:val="71DAF7BD"/>
    <w:rsid w:val="726806DF"/>
    <w:rsid w:val="732A98F9"/>
    <w:rsid w:val="73A6FD97"/>
    <w:rsid w:val="744B35E8"/>
    <w:rsid w:val="744E4262"/>
    <w:rsid w:val="75B8180D"/>
    <w:rsid w:val="769E023A"/>
    <w:rsid w:val="76BACC7E"/>
    <w:rsid w:val="7739B517"/>
    <w:rsid w:val="7762EFE4"/>
    <w:rsid w:val="7858EDB0"/>
    <w:rsid w:val="7DAC34FD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1A97FD"/>
  <w15:docId w15:val="{7CA348B6-9807-4995-8695-A428199A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1"/>
    <w:qFormat/>
    <w:pPr>
      <w:ind w:left="10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6742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7427F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RodapChar"/>
    <w:uiPriority w:val="99"/>
    <w:unhideWhenUsed/>
    <w:rsid w:val="006742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7427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Props1.xml><?xml version="1.0" encoding="utf-8"?>
<ds:datastoreItem xmlns:ds="http://schemas.openxmlformats.org/officeDocument/2006/customXml" ds:itemID="{1454668D-F253-4743-9594-6EC2840E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553d2-ef86-4834-9379-c274f8dcc3fe"/>
    <ds:schemaRef ds:uri="227d0dc9-20ab-44b5-aba8-fb97d6768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E7835-A71B-458B-BD3F-4435E4B46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24F5D-0775-489E-856F-349AF6F00CE9}">
  <ds:schemaRefs>
    <ds:schemaRef ds:uri="http://schemas.microsoft.com/office/2006/metadata/properties"/>
    <ds:schemaRef ds:uri="http://schemas.microsoft.com/office/infopath/2007/PartnerControls"/>
    <ds:schemaRef ds:uri="74c553d2-ef86-4834-9379-c274f8dcc3fe"/>
    <ds:schemaRef ds:uri="227d0dc9-20ab-44b5-aba8-fb97d6768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Naiane Araujo Dotto</cp:lastModifiedBy>
  <cp:revision>19</cp:revision>
  <dcterms:created xsi:type="dcterms:W3CDTF">2024-07-17T01:37:00Z</dcterms:created>
  <dcterms:modified xsi:type="dcterms:W3CDTF">2024-08-07T20:04:00Z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Created">
    <vt:filetime>2024-07-17T00:00:00Z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2024-07-17T00:00:00Z</vt:filetime>
  </property>
  <property fmtid="{D5CDD505-2E9C-101B-9397-08002B2CF9AE}" pid="6" name="MediaServiceImageTags">
    <vt:lpwstr/>
  </property>
  <property fmtid="{D5CDD505-2E9C-101B-9397-08002B2CF9AE}" pid="7" name="Producer">
    <vt:lpwstr>3-Heights(TM) PDF Security Shell 4.8.25.2 (http://www.pdf-tools.com)</vt:lpwstr>
  </property>
</Properties>
</file>